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5B8B" w14:textId="77777777" w:rsidR="00457D72" w:rsidRDefault="00457D72"/>
    <w:p w14:paraId="671A3FF8" w14:textId="77777777" w:rsidR="00016CE7" w:rsidRDefault="00016CE7"/>
    <w:p w14:paraId="00A12161" w14:textId="27AFDDFC" w:rsidR="005C64B4" w:rsidRPr="00FD1858" w:rsidRDefault="005C64B4" w:rsidP="005C64B4">
      <w:pPr>
        <w:pStyle w:val="Default"/>
        <w:jc w:val="center"/>
        <w:rPr>
          <w:color w:val="auto"/>
          <w:sz w:val="32"/>
          <w:szCs w:val="32"/>
        </w:rPr>
      </w:pPr>
      <w:r w:rsidRPr="00FD1858">
        <w:rPr>
          <w:color w:val="auto"/>
          <w:sz w:val="32"/>
          <w:szCs w:val="32"/>
        </w:rPr>
        <w:t>„VMKIK által ajánlott vállalkozás”</w:t>
      </w:r>
      <w:r w:rsidRPr="00FD1858">
        <w:rPr>
          <w:rFonts w:cs="Times New Roman"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védjegy</w:t>
      </w:r>
      <w:r w:rsidR="00E95C62" w:rsidRPr="00FD1858">
        <w:rPr>
          <w:b/>
          <w:bCs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program</w:t>
      </w:r>
    </w:p>
    <w:p w14:paraId="408A2D0D" w14:textId="6E147913" w:rsidR="005C64B4" w:rsidRPr="00BC4AF0" w:rsidRDefault="005C64B4" w:rsidP="005C64B4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FD1858">
        <w:rPr>
          <w:b/>
          <w:bCs/>
          <w:sz w:val="28"/>
          <w:szCs w:val="28"/>
        </w:rPr>
        <w:t>Pályázati adatlap</w:t>
      </w:r>
      <w:r w:rsidR="00680F69">
        <w:rPr>
          <w:b/>
          <w:bCs/>
          <w:sz w:val="28"/>
          <w:szCs w:val="28"/>
        </w:rPr>
        <w:t xml:space="preserve"> </w:t>
      </w:r>
      <w:r w:rsidR="00680F69" w:rsidRPr="00BC4AF0">
        <w:rPr>
          <w:b/>
          <w:bCs/>
          <w:color w:val="auto"/>
          <w:sz w:val="28"/>
          <w:szCs w:val="28"/>
        </w:rPr>
        <w:t>megújításra</w:t>
      </w:r>
    </w:p>
    <w:p w14:paraId="34A4C9BE" w14:textId="77777777" w:rsidR="00FD1858" w:rsidRPr="00FD1858" w:rsidRDefault="00FD1858" w:rsidP="005C64B4">
      <w:pPr>
        <w:pStyle w:val="Default"/>
        <w:jc w:val="center"/>
        <w:rPr>
          <w:sz w:val="28"/>
          <w:szCs w:val="28"/>
        </w:rPr>
      </w:pPr>
    </w:p>
    <w:p w14:paraId="0FEF2903" w14:textId="77777777" w:rsidR="005C64B4" w:rsidRPr="00E95C62" w:rsidRDefault="005C64B4" w:rsidP="005C64B4">
      <w:pPr>
        <w:pStyle w:val="Default"/>
        <w:jc w:val="center"/>
        <w:rPr>
          <w:b/>
          <w:bCs/>
          <w:sz w:val="22"/>
          <w:szCs w:val="22"/>
        </w:rPr>
      </w:pPr>
      <w:r w:rsidRPr="00FD1858">
        <w:rPr>
          <w:b/>
          <w:bCs/>
          <w:sz w:val="28"/>
          <w:szCs w:val="28"/>
        </w:rPr>
        <w:t>KITÖLTÉSI ÚTMUTATÓ</w:t>
      </w:r>
    </w:p>
    <w:p w14:paraId="65051C7F" w14:textId="77777777" w:rsidR="005C64B4" w:rsidRPr="00E95C62" w:rsidRDefault="005C64B4" w:rsidP="005C64B4">
      <w:pPr>
        <w:pStyle w:val="Default"/>
        <w:jc w:val="center"/>
        <w:rPr>
          <w:sz w:val="22"/>
          <w:szCs w:val="22"/>
        </w:rPr>
      </w:pPr>
    </w:p>
    <w:p w14:paraId="28BB43FF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kitöltési útmutató célja, hogy segítséget nyújtson a pályázati adatlapon feltett kérdések értelmezésében és megválaszolásában. </w:t>
      </w:r>
    </w:p>
    <w:p w14:paraId="478DBBE2" w14:textId="77777777" w:rsidR="00FD1858" w:rsidRDefault="00FD1858" w:rsidP="005C64B4">
      <w:pPr>
        <w:pStyle w:val="Default"/>
        <w:rPr>
          <w:sz w:val="22"/>
          <w:szCs w:val="22"/>
        </w:rPr>
      </w:pPr>
    </w:p>
    <w:p w14:paraId="19AD1683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>Az adatlapon minden mező kitöltése kötelező</w:t>
      </w:r>
      <w:r w:rsidR="00FD1858">
        <w:rPr>
          <w:sz w:val="22"/>
          <w:szCs w:val="22"/>
        </w:rPr>
        <w:t xml:space="preserve">. </w:t>
      </w:r>
    </w:p>
    <w:p w14:paraId="10232E20" w14:textId="75A82973" w:rsidR="005C64B4" w:rsidRDefault="00FD1858" w:rsidP="005C64B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Am</w:t>
      </w:r>
      <w:r w:rsidR="005C64B4" w:rsidRPr="00E95C62">
        <w:rPr>
          <w:sz w:val="22"/>
          <w:szCs w:val="22"/>
        </w:rPr>
        <w:t xml:space="preserve">ennyiben úgy véli, hogy az adott kérdés a vállalkozás szempontjából nem releváns, kérem, írja az adott kérdéshez a </w:t>
      </w:r>
      <w:r w:rsidR="005C64B4" w:rsidRPr="00E95C62">
        <w:rPr>
          <w:b/>
          <w:sz w:val="22"/>
          <w:szCs w:val="22"/>
        </w:rPr>
        <w:t>„A VÁLLALKOZÁSRA NEM VONATKOZIK”</w:t>
      </w:r>
      <w:r w:rsidR="005C64B4" w:rsidRPr="00E95C62">
        <w:rPr>
          <w:sz w:val="22"/>
          <w:szCs w:val="22"/>
        </w:rPr>
        <w:t xml:space="preserve"> választ. Amennyiben nem válaszol az adott kérdésre, az automatikusan nulla pontot jelent. </w:t>
      </w:r>
    </w:p>
    <w:p w14:paraId="4F4B1298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30AD2A03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pályázat kitöltéséhez javasoljuk továbbá a felhíváshoz csatolt mintapályázat tanulmányozását. </w:t>
      </w:r>
    </w:p>
    <w:p w14:paraId="5CA335CF" w14:textId="77777777" w:rsidR="00FD1858" w:rsidRDefault="00FD1858" w:rsidP="005C64B4">
      <w:pPr>
        <w:pStyle w:val="Default"/>
        <w:rPr>
          <w:sz w:val="22"/>
          <w:szCs w:val="22"/>
        </w:rPr>
      </w:pPr>
    </w:p>
    <w:p w14:paraId="7E318B41" w14:textId="0E1527C4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További információ kérhető a kitöltéssel kapcsolatban: </w:t>
      </w:r>
    </w:p>
    <w:p w14:paraId="4DB83878" w14:textId="56CC8058" w:rsidR="005C64B4" w:rsidRPr="00E95C62" w:rsidRDefault="00AA1A78" w:rsidP="005C64B4">
      <w:pPr>
        <w:pStyle w:val="Default"/>
        <w:rPr>
          <w:color w:val="auto"/>
          <w:sz w:val="22"/>
          <w:szCs w:val="22"/>
        </w:rPr>
      </w:pPr>
      <w:r w:rsidRPr="00E95C62">
        <w:rPr>
          <w:color w:val="auto"/>
          <w:sz w:val="22"/>
          <w:szCs w:val="22"/>
        </w:rPr>
        <w:t>Fasching Andrea</w:t>
      </w:r>
    </w:p>
    <w:p w14:paraId="2F5B372D" w14:textId="444D1C38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E-mail: </w:t>
      </w:r>
      <w:hyperlink r:id="rId8" w:history="1">
        <w:r w:rsidR="00FD1858" w:rsidRPr="00217060">
          <w:rPr>
            <w:rStyle w:val="Hiperhivatkozs"/>
            <w:sz w:val="22"/>
            <w:szCs w:val="22"/>
          </w:rPr>
          <w:t>vmkik@vmkik.hu</w:t>
        </w:r>
      </w:hyperlink>
    </w:p>
    <w:p w14:paraId="467A01F9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59607C2F" w14:textId="2E0151A0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Segédlet a pályázati adatlap kifejtős kérdéseihez: </w:t>
      </w:r>
    </w:p>
    <w:p w14:paraId="03A52C37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6588F1CF" w14:textId="4909E125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3.1. Kérem, mutassa be a vállalkozás</w:t>
      </w:r>
      <w:r w:rsidR="00B42D52">
        <w:rPr>
          <w:b/>
          <w:bCs/>
          <w:sz w:val="22"/>
          <w:szCs w:val="22"/>
        </w:rPr>
        <w:t xml:space="preserve">t, kiemelve az elmúlt egy év eredményeit! </w:t>
      </w:r>
      <w:r w:rsidRPr="00E95C62">
        <w:rPr>
          <w:b/>
          <w:bCs/>
          <w:sz w:val="22"/>
          <w:szCs w:val="22"/>
        </w:rPr>
        <w:t>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>. 2500</w:t>
      </w:r>
      <w:r w:rsidR="00B42D52">
        <w:rPr>
          <w:b/>
          <w:bCs/>
          <w:sz w:val="22"/>
          <w:szCs w:val="22"/>
        </w:rPr>
        <w:t xml:space="preserve"> </w:t>
      </w:r>
      <w:r w:rsidRPr="00E95C62">
        <w:rPr>
          <w:b/>
          <w:bCs/>
          <w:sz w:val="22"/>
          <w:szCs w:val="22"/>
        </w:rPr>
        <w:t xml:space="preserve">karakterben) </w:t>
      </w:r>
    </w:p>
    <w:p w14:paraId="16750D7B" w14:textId="77777777" w:rsidR="00B42D52" w:rsidRDefault="00B42D52" w:rsidP="00B42D52">
      <w:pPr>
        <w:jc w:val="both"/>
        <w:rPr>
          <w:rStyle w:val="rlapalap"/>
          <w:rFonts w:ascii="Verdana" w:hAnsi="Verdana"/>
          <w:sz w:val="20"/>
          <w:szCs w:val="20"/>
        </w:rPr>
      </w:pPr>
    </w:p>
    <w:p w14:paraId="214260AB" w14:textId="779C88EF" w:rsidR="00CD13C0" w:rsidRPr="00BC4AF0" w:rsidRDefault="00CD13C0" w:rsidP="00CD13C0">
      <w:pPr>
        <w:pStyle w:val="Default"/>
        <w:jc w:val="both"/>
        <w:rPr>
          <w:i/>
          <w:iCs/>
          <w:color w:val="auto"/>
          <w:sz w:val="22"/>
          <w:szCs w:val="22"/>
        </w:rPr>
      </w:pPr>
      <w:r w:rsidRPr="00BC4AF0">
        <w:rPr>
          <w:i/>
          <w:iCs/>
          <w:color w:val="auto"/>
          <w:sz w:val="22"/>
          <w:szCs w:val="22"/>
        </w:rPr>
        <w:t>Kér</w:t>
      </w:r>
      <w:r w:rsidR="00E9034F" w:rsidRPr="00BC4AF0">
        <w:rPr>
          <w:i/>
          <w:iCs/>
          <w:color w:val="auto"/>
          <w:sz w:val="22"/>
          <w:szCs w:val="22"/>
        </w:rPr>
        <w:t>em</w:t>
      </w:r>
      <w:r w:rsidRPr="00BC4AF0">
        <w:rPr>
          <w:i/>
          <w:iCs/>
          <w:color w:val="auto"/>
          <w:sz w:val="22"/>
          <w:szCs w:val="22"/>
        </w:rPr>
        <w:t>, összefoglalóan mutassa be a vállalkozást</w:t>
      </w:r>
      <w:r w:rsidR="00CE2DD3" w:rsidRPr="00BC4AF0">
        <w:rPr>
          <w:i/>
          <w:iCs/>
          <w:color w:val="auto"/>
          <w:sz w:val="22"/>
          <w:szCs w:val="22"/>
        </w:rPr>
        <w:t xml:space="preserve"> a védjegy programb</w:t>
      </w:r>
      <w:r w:rsidR="003D7C19" w:rsidRPr="00BC4AF0">
        <w:rPr>
          <w:i/>
          <w:iCs/>
          <w:color w:val="auto"/>
          <w:sz w:val="22"/>
          <w:szCs w:val="22"/>
        </w:rPr>
        <w:t>an való részvétel tapasztalatai alapján</w:t>
      </w:r>
      <w:r w:rsidR="00CE2DD3" w:rsidRPr="00BC4AF0">
        <w:rPr>
          <w:i/>
          <w:iCs/>
          <w:color w:val="auto"/>
          <w:sz w:val="22"/>
          <w:szCs w:val="22"/>
        </w:rPr>
        <w:t xml:space="preserve"> (</w:t>
      </w:r>
      <w:r w:rsidR="001B1A7B" w:rsidRPr="00BC4AF0">
        <w:rPr>
          <w:i/>
          <w:iCs/>
          <w:color w:val="auto"/>
          <w:sz w:val="22"/>
          <w:szCs w:val="22"/>
        </w:rPr>
        <w:t xml:space="preserve">a </w:t>
      </w:r>
      <w:r w:rsidR="00CE2DD3" w:rsidRPr="00BC4AF0">
        <w:rPr>
          <w:i/>
          <w:iCs/>
          <w:color w:val="auto"/>
          <w:sz w:val="22"/>
          <w:szCs w:val="22"/>
        </w:rPr>
        <w:t>részvétel fogadtatása</w:t>
      </w:r>
      <w:r w:rsidR="00E9034F" w:rsidRPr="00BC4AF0">
        <w:rPr>
          <w:i/>
          <w:iCs/>
          <w:color w:val="auto"/>
          <w:sz w:val="22"/>
          <w:szCs w:val="22"/>
        </w:rPr>
        <w:t>,</w:t>
      </w:r>
      <w:r w:rsidR="00CE2DD3" w:rsidRPr="00BC4AF0">
        <w:rPr>
          <w:i/>
          <w:iCs/>
          <w:color w:val="auto"/>
          <w:sz w:val="22"/>
          <w:szCs w:val="22"/>
        </w:rPr>
        <w:t xml:space="preserve"> saját tapasztalatok). </w:t>
      </w:r>
      <w:r w:rsidRPr="00BC4AF0">
        <w:rPr>
          <w:i/>
          <w:iCs/>
          <w:color w:val="auto"/>
          <w:sz w:val="22"/>
          <w:szCs w:val="22"/>
        </w:rPr>
        <w:t xml:space="preserve">Támassza alá, hogy miért „jogosult” </w:t>
      </w:r>
      <w:r w:rsidR="00CE2DD3" w:rsidRPr="00BC4AF0">
        <w:rPr>
          <w:i/>
          <w:iCs/>
          <w:color w:val="auto"/>
          <w:sz w:val="22"/>
          <w:szCs w:val="22"/>
        </w:rPr>
        <w:t xml:space="preserve">továbbra is </w:t>
      </w:r>
      <w:r w:rsidRPr="00BC4AF0">
        <w:rPr>
          <w:i/>
          <w:iCs/>
          <w:color w:val="auto"/>
          <w:sz w:val="22"/>
          <w:szCs w:val="22"/>
        </w:rPr>
        <w:t xml:space="preserve">a vállalkozás a „Kamara által AJÁNLOTT vállalkozás” címre. </w:t>
      </w:r>
    </w:p>
    <w:p w14:paraId="26A4638F" w14:textId="77777777" w:rsidR="00AB4474" w:rsidRPr="00E95C62" w:rsidRDefault="00AB4474" w:rsidP="005C64B4">
      <w:pPr>
        <w:pStyle w:val="Default"/>
        <w:jc w:val="both"/>
        <w:rPr>
          <w:sz w:val="22"/>
          <w:szCs w:val="22"/>
        </w:rPr>
      </w:pPr>
    </w:p>
    <w:p w14:paraId="6ED6E934" w14:textId="77777777" w:rsidR="00261FCB" w:rsidRPr="00FB7E48" w:rsidRDefault="005C64B4" w:rsidP="00261FCB">
      <w:pPr>
        <w:jc w:val="both"/>
        <w:rPr>
          <w:rStyle w:val="rlapalap"/>
          <w:rFonts w:ascii="Verdana" w:hAnsi="Verdana"/>
          <w:b/>
          <w:bCs/>
          <w:sz w:val="20"/>
          <w:szCs w:val="20"/>
        </w:rPr>
      </w:pPr>
      <w:r w:rsidRPr="00E95C62">
        <w:rPr>
          <w:b/>
          <w:bCs/>
          <w:sz w:val="22"/>
          <w:szCs w:val="22"/>
        </w:rPr>
        <w:t xml:space="preserve">3.2. </w:t>
      </w:r>
      <w:bookmarkStart w:id="0" w:name="OLE_LINK13"/>
      <w:bookmarkStart w:id="1" w:name="OLE_LINK14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Kiemelve a</w:t>
      </w:r>
      <w:r w:rsidR="00261FCB" w:rsidRPr="00261FCB">
        <w:rPr>
          <w:rFonts w:ascii="Calibri" w:hAnsi="Calibri"/>
          <w:b/>
          <w:bCs/>
          <w:sz w:val="22"/>
          <w:szCs w:val="22"/>
        </w:rPr>
        <w:t>z elmúlt egy év eredményeit,</w:t>
      </w:r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 xml:space="preserve"> kérem, mutassa be, hogy a vállalkozás milyen lépéseket tesz a vezetők/munkatársak szakmai felkészültsége érdekében! Mutassa be, hogy a vállalkozás milyen eszközöket használ a munkatársak munkájának értékelésére, illetve milyen ösztönző eszközökkel rendelkezik! (</w:t>
      </w:r>
      <w:proofErr w:type="spellStart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max</w:t>
      </w:r>
      <w:proofErr w:type="spellEnd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. 2000 karakterben)</w:t>
      </w:r>
    </w:p>
    <w:p w14:paraId="5D2B71D4" w14:textId="77777777" w:rsidR="00261FCB" w:rsidRDefault="00261FCB" w:rsidP="005C64B4">
      <w:pPr>
        <w:pStyle w:val="Default"/>
        <w:rPr>
          <w:rStyle w:val="rlapalap"/>
          <w:rFonts w:ascii="Calibri" w:hAnsi="Calibri"/>
          <w:b/>
          <w:bCs/>
          <w:sz w:val="22"/>
          <w:szCs w:val="22"/>
        </w:rPr>
      </w:pPr>
    </w:p>
    <w:bookmarkEnd w:id="0"/>
    <w:bookmarkEnd w:id="1"/>
    <w:p w14:paraId="23580AA4" w14:textId="3C752049" w:rsidR="00CD13C0" w:rsidRPr="00E95C62" w:rsidRDefault="00CD13C0" w:rsidP="00CD13C0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Ebben a részben kérem, fejtse ki, hogy milyen lépéseket tesz annak érdekében, hogy szaktudása naprakész legyen és képes legyen kiszolgálni a vevői által támasztott </w:t>
      </w:r>
      <w:r w:rsidRPr="00BC4AF0">
        <w:rPr>
          <w:i/>
          <w:iCs/>
          <w:color w:val="auto"/>
          <w:sz w:val="22"/>
          <w:szCs w:val="22"/>
        </w:rPr>
        <w:t>igényeket</w:t>
      </w:r>
      <w:r w:rsidR="00261FCB" w:rsidRPr="00BC4AF0">
        <w:rPr>
          <w:i/>
          <w:iCs/>
          <w:color w:val="auto"/>
          <w:sz w:val="22"/>
          <w:szCs w:val="22"/>
        </w:rPr>
        <w:t xml:space="preserve"> </w:t>
      </w:r>
      <w:r w:rsidR="00261FCB" w:rsidRPr="00BC4AF0">
        <w:rPr>
          <w:rStyle w:val="rlapalap"/>
          <w:rFonts w:ascii="Calibri" w:hAnsi="Calibri"/>
          <w:bCs/>
          <w:color w:val="auto"/>
          <w:sz w:val="22"/>
          <w:szCs w:val="22"/>
        </w:rPr>
        <w:t>(a „</w:t>
      </w:r>
      <w:r w:rsidR="00261FCB" w:rsidRPr="00BC4AF0">
        <w:rPr>
          <w:bCs/>
          <w:i/>
          <w:iCs/>
          <w:color w:val="auto"/>
          <w:sz w:val="22"/>
          <w:szCs w:val="22"/>
        </w:rPr>
        <w:t>Kamara által AJÁNLOTT vállalkozás”</w:t>
      </w:r>
      <w:r w:rsidR="00261FCB" w:rsidRPr="00BC4AF0">
        <w:rPr>
          <w:rStyle w:val="rlapalap"/>
          <w:rFonts w:ascii="Calibri" w:hAnsi="Calibri"/>
          <w:bCs/>
          <w:color w:val="auto"/>
          <w:sz w:val="22"/>
          <w:szCs w:val="22"/>
        </w:rPr>
        <w:t xml:space="preserve"> cím birtokában)</w:t>
      </w:r>
      <w:r w:rsidRPr="00BC4AF0">
        <w:rPr>
          <w:i/>
          <w:iCs/>
          <w:color w:val="auto"/>
          <w:sz w:val="22"/>
          <w:szCs w:val="22"/>
        </w:rPr>
        <w:t xml:space="preserve">. </w:t>
      </w:r>
      <w:r w:rsidRPr="00E95C62">
        <w:rPr>
          <w:i/>
          <w:iCs/>
          <w:sz w:val="22"/>
          <w:szCs w:val="22"/>
        </w:rPr>
        <w:t xml:space="preserve">Amennyiben Ön rendelkezik mestervizsgával, kérem azt is írja le, kitérve a tanulók esetleges gyakorlati képzésére. </w:t>
      </w:r>
    </w:p>
    <w:p w14:paraId="039CEC48" w14:textId="77777777" w:rsidR="00CD13C0" w:rsidRPr="00E95C62" w:rsidRDefault="00CD13C0" w:rsidP="00CD13C0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van a vállalkozásnak alkalmazottja: Kérem, hogy ebben a pontban írja le, hogy részt vesznek-e a vállalkozás vezetői, kollégái szakmai képzéseken, illetve egyéb készségfejlesztésben (pl. nyelvi képzés) a vállalkozás keretein belül, illetve támogatásával. A vállalkozás támogatja-e és ha igen, milyen formában a munkavállalók szakmai fejlődését. Van-e a vállalkozásnak képzési terve, </w:t>
      </w:r>
      <w:r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igen, az </w:t>
      </w:r>
      <w:r w:rsidRPr="00E95C62">
        <w:rPr>
          <w:i/>
          <w:iCs/>
          <w:sz w:val="22"/>
          <w:szCs w:val="22"/>
        </w:rPr>
        <w:lastRenderedPageBreak/>
        <w:t xml:space="preserve">milyen területekre terjed ki? Amennyiben a vállalkozásnak van mestervizsgával rendelkező alkalmazottja, kérem azt is írja le, kitérve a tanulók esetleges gyakorlati képzésére. </w:t>
      </w:r>
    </w:p>
    <w:p w14:paraId="20759BC7" w14:textId="77777777" w:rsidR="00AB4474" w:rsidRDefault="00AB4474" w:rsidP="005C64B4">
      <w:pPr>
        <w:pStyle w:val="Default"/>
        <w:rPr>
          <w:b/>
          <w:bCs/>
          <w:sz w:val="22"/>
          <w:szCs w:val="22"/>
        </w:rPr>
      </w:pPr>
    </w:p>
    <w:p w14:paraId="41C0D177" w14:textId="77777777" w:rsidR="00AB4474" w:rsidRDefault="00AB4474" w:rsidP="005C64B4">
      <w:pPr>
        <w:pStyle w:val="Default"/>
        <w:rPr>
          <w:b/>
          <w:bCs/>
          <w:sz w:val="22"/>
          <w:szCs w:val="22"/>
        </w:rPr>
      </w:pPr>
    </w:p>
    <w:p w14:paraId="1E29C4D9" w14:textId="77777777" w:rsidR="001B1A7B" w:rsidRDefault="005C64B4" w:rsidP="001B1A7B">
      <w:pPr>
        <w:jc w:val="both"/>
        <w:rPr>
          <w:rStyle w:val="rlapalap"/>
          <w:rFonts w:ascii="Calibri" w:hAnsi="Calibri"/>
          <w:b/>
          <w:bCs/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3.3. </w:t>
      </w:r>
      <w:r w:rsidR="001E1DFF" w:rsidRPr="00E9034F">
        <w:rPr>
          <w:rStyle w:val="rlapalap"/>
          <w:rFonts w:asciiTheme="minorHAnsi" w:hAnsiTheme="minorHAnsi" w:cstheme="minorHAnsi"/>
          <w:b/>
          <w:bCs/>
          <w:sz w:val="22"/>
          <w:szCs w:val="22"/>
        </w:rPr>
        <w:t>Kiemelve a</w:t>
      </w:r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 xml:space="preserve">z elmúlt egy év eredményeit, kérem, mutassa be, </w:t>
      </w:r>
      <w:bookmarkStart w:id="2" w:name="OLE_LINK4"/>
      <w:bookmarkStart w:id="3" w:name="OLE_LINK5"/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>a vállalkozás piaci helyzetét, térjen ki a vevőkkel, partnerekkel való kapcsolattartás</w:t>
      </w:r>
      <w:bookmarkEnd w:id="2"/>
      <w:bookmarkEnd w:id="3"/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 xml:space="preserve"> formáira! </w:t>
      </w:r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Mutassa be, milyen marketing eszközöket használ a vállalkozás az új üzleti lehetőségek, piacok, partnerek elérésére és hogyan felel meg a vevői elvárásoknak, vevőik mennyire elégedettek tevékenységükkel! (</w:t>
      </w:r>
      <w:proofErr w:type="spellStart"/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max</w:t>
      </w:r>
      <w:proofErr w:type="spellEnd"/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. 2000 karakterben)</w:t>
      </w:r>
    </w:p>
    <w:p w14:paraId="460EBEB1" w14:textId="77777777" w:rsidR="00261FCB" w:rsidRPr="00261FCB" w:rsidRDefault="00261FCB" w:rsidP="001B1A7B">
      <w:pPr>
        <w:jc w:val="both"/>
        <w:rPr>
          <w:rStyle w:val="rlapalap"/>
          <w:rFonts w:ascii="Calibri" w:hAnsi="Calibri"/>
          <w:b/>
          <w:bCs/>
          <w:sz w:val="22"/>
          <w:szCs w:val="22"/>
        </w:rPr>
      </w:pPr>
    </w:p>
    <w:p w14:paraId="74264574" w14:textId="326446E2" w:rsidR="00CE2876" w:rsidRPr="00BC4AF0" w:rsidRDefault="00BB28E3" w:rsidP="00BB28E3">
      <w:pPr>
        <w:pStyle w:val="Default"/>
        <w:jc w:val="both"/>
        <w:rPr>
          <w:i/>
          <w:iCs/>
          <w:color w:val="auto"/>
          <w:sz w:val="22"/>
          <w:szCs w:val="22"/>
        </w:rPr>
      </w:pPr>
      <w:r w:rsidRPr="00BC4AF0">
        <w:rPr>
          <w:i/>
          <w:iCs/>
          <w:color w:val="auto"/>
          <w:sz w:val="22"/>
          <w:szCs w:val="22"/>
        </w:rPr>
        <w:t xml:space="preserve">Ebben a pontban kérem, helyezze el a vállalkozást a versenytársaihoz képest, az elmúlt év tapasztalatai alapján. Mutassa be </w:t>
      </w:r>
      <w:r w:rsidR="00CE2876" w:rsidRPr="00BC4AF0">
        <w:rPr>
          <w:i/>
          <w:iCs/>
          <w:color w:val="auto"/>
          <w:sz w:val="22"/>
          <w:szCs w:val="22"/>
        </w:rPr>
        <w:t>hogyan változott</w:t>
      </w:r>
      <w:r w:rsidRPr="00BC4AF0">
        <w:rPr>
          <w:i/>
          <w:iCs/>
          <w:color w:val="auto"/>
          <w:sz w:val="22"/>
          <w:szCs w:val="22"/>
        </w:rPr>
        <w:t xml:space="preserve"> a piaci részesedése! Milyen versenyelőnyökkel bír a többi szereplővel szemben, ezt hogyan kommunikálja vevői, partnerei felé</w:t>
      </w:r>
      <w:r w:rsidR="00CE2876" w:rsidRPr="00BC4AF0">
        <w:rPr>
          <w:i/>
          <w:iCs/>
          <w:color w:val="auto"/>
          <w:sz w:val="22"/>
          <w:szCs w:val="22"/>
        </w:rPr>
        <w:t xml:space="preserve"> a </w:t>
      </w:r>
      <w:r w:rsidR="00CE2876" w:rsidRPr="00BC4AF0">
        <w:rPr>
          <w:rStyle w:val="rlapalap"/>
          <w:rFonts w:ascii="Calibri" w:hAnsi="Calibri"/>
          <w:bCs/>
          <w:color w:val="auto"/>
          <w:sz w:val="22"/>
          <w:szCs w:val="22"/>
        </w:rPr>
        <w:t>„</w:t>
      </w:r>
      <w:r w:rsidR="00CE2876" w:rsidRPr="00BC4AF0">
        <w:rPr>
          <w:bCs/>
          <w:i/>
          <w:iCs/>
          <w:color w:val="auto"/>
          <w:sz w:val="22"/>
          <w:szCs w:val="22"/>
        </w:rPr>
        <w:t>Kamara által AJÁNLOTT vállalkozás”</w:t>
      </w:r>
      <w:r w:rsidR="00CE2876" w:rsidRPr="00BC4AF0">
        <w:rPr>
          <w:rStyle w:val="rlapalap"/>
          <w:rFonts w:ascii="Calibri" w:hAnsi="Calibri"/>
          <w:bCs/>
          <w:color w:val="auto"/>
          <w:sz w:val="22"/>
          <w:szCs w:val="22"/>
        </w:rPr>
        <w:t xml:space="preserve"> </w:t>
      </w:r>
      <w:r w:rsidR="00CE2876" w:rsidRPr="00BC4AF0">
        <w:rPr>
          <w:rStyle w:val="rlapalap"/>
          <w:rFonts w:ascii="Calibri" w:hAnsi="Calibri"/>
          <w:bCs/>
          <w:i/>
          <w:color w:val="auto"/>
          <w:sz w:val="22"/>
          <w:szCs w:val="22"/>
        </w:rPr>
        <w:t>cím birtokában.</w:t>
      </w:r>
    </w:p>
    <w:p w14:paraId="76F9FB98" w14:textId="77777777" w:rsidR="003D7C19" w:rsidRPr="00BC4AF0" w:rsidRDefault="003D7C19" w:rsidP="003D7C19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C4AF0">
        <w:rPr>
          <w:rFonts w:asciiTheme="minorHAnsi" w:hAnsiTheme="minorHAnsi" w:cstheme="minorHAnsi"/>
          <w:bCs/>
          <w:i/>
          <w:sz w:val="22"/>
          <w:szCs w:val="22"/>
        </w:rPr>
        <w:t xml:space="preserve">Kérem, röviden fejtse ki a Védjegy programban való részvétel fogadtatását az üzleti partnerek, vásárlók visszajelzése alapján. </w:t>
      </w:r>
    </w:p>
    <w:p w14:paraId="1B71AC7F" w14:textId="77777777" w:rsidR="003D7C19" w:rsidRDefault="003D7C19" w:rsidP="005C64B4">
      <w:pPr>
        <w:pStyle w:val="Default"/>
        <w:jc w:val="both"/>
        <w:rPr>
          <w:sz w:val="22"/>
          <w:szCs w:val="22"/>
        </w:rPr>
      </w:pPr>
    </w:p>
    <w:p w14:paraId="72F3330A" w14:textId="77777777" w:rsidR="003D7C19" w:rsidRPr="00E95C62" w:rsidRDefault="003D7C19" w:rsidP="005C64B4">
      <w:pPr>
        <w:pStyle w:val="Default"/>
        <w:jc w:val="both"/>
        <w:rPr>
          <w:sz w:val="22"/>
          <w:szCs w:val="22"/>
        </w:rPr>
      </w:pPr>
    </w:p>
    <w:sectPr w:rsidR="003D7C19" w:rsidRPr="00E95C62" w:rsidSect="008E685A">
      <w:head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23EC4" w14:textId="77777777" w:rsidR="00AC2A9A" w:rsidRDefault="00AC2A9A" w:rsidP="00457D72">
      <w:r>
        <w:separator/>
      </w:r>
    </w:p>
  </w:endnote>
  <w:endnote w:type="continuationSeparator" w:id="0">
    <w:p w14:paraId="17C7F9C4" w14:textId="77777777" w:rsidR="00AC2A9A" w:rsidRDefault="00AC2A9A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492B4" w14:textId="77777777" w:rsidR="00AC2A9A" w:rsidRDefault="00AC2A9A" w:rsidP="00457D72">
      <w:r>
        <w:separator/>
      </w:r>
    </w:p>
  </w:footnote>
  <w:footnote w:type="continuationSeparator" w:id="0">
    <w:p w14:paraId="390EC996" w14:textId="77777777" w:rsidR="00AC2A9A" w:rsidRDefault="00AC2A9A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483E3B84" w:rsidR="00457D72" w:rsidRDefault="00062780">
    <w:pPr>
      <w:pStyle w:val="lfej"/>
    </w:pPr>
    <w:r>
      <w:rPr>
        <w:noProof/>
        <w:lang w:eastAsia="hu-HU"/>
      </w:rPr>
      <w:drawing>
        <wp:inline distT="0" distB="0" distL="0" distR="0" wp14:anchorId="167E1597" wp14:editId="7227349D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042774">
    <w:abstractNumId w:val="1"/>
  </w:num>
  <w:num w:numId="2" w16cid:durableId="1252466814">
    <w:abstractNumId w:val="2"/>
  </w:num>
  <w:num w:numId="3" w16cid:durableId="1231422605">
    <w:abstractNumId w:val="0"/>
  </w:num>
  <w:num w:numId="4" w16cid:durableId="536968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16CE7"/>
    <w:rsid w:val="00062780"/>
    <w:rsid w:val="000859D8"/>
    <w:rsid w:val="000A3395"/>
    <w:rsid w:val="000C3081"/>
    <w:rsid w:val="000C57F1"/>
    <w:rsid w:val="00100E5C"/>
    <w:rsid w:val="00124A78"/>
    <w:rsid w:val="00162A8A"/>
    <w:rsid w:val="00191499"/>
    <w:rsid w:val="001B1A7B"/>
    <w:rsid w:val="001E1DFF"/>
    <w:rsid w:val="0020097D"/>
    <w:rsid w:val="002128F2"/>
    <w:rsid w:val="0024137E"/>
    <w:rsid w:val="00253959"/>
    <w:rsid w:val="00261F47"/>
    <w:rsid w:val="00261FCB"/>
    <w:rsid w:val="002A1C06"/>
    <w:rsid w:val="00347FB9"/>
    <w:rsid w:val="00357ADD"/>
    <w:rsid w:val="003765D4"/>
    <w:rsid w:val="003D7C19"/>
    <w:rsid w:val="0040226B"/>
    <w:rsid w:val="00422180"/>
    <w:rsid w:val="0043432F"/>
    <w:rsid w:val="00457D72"/>
    <w:rsid w:val="004D7DAB"/>
    <w:rsid w:val="00571E0B"/>
    <w:rsid w:val="005C64B4"/>
    <w:rsid w:val="005D3214"/>
    <w:rsid w:val="00604A9E"/>
    <w:rsid w:val="0067590C"/>
    <w:rsid w:val="00680F69"/>
    <w:rsid w:val="006F4B7E"/>
    <w:rsid w:val="00735623"/>
    <w:rsid w:val="0075087C"/>
    <w:rsid w:val="007E28E3"/>
    <w:rsid w:val="008118DC"/>
    <w:rsid w:val="00844946"/>
    <w:rsid w:val="008974ED"/>
    <w:rsid w:val="008E685A"/>
    <w:rsid w:val="008F6AB2"/>
    <w:rsid w:val="009171E9"/>
    <w:rsid w:val="009225D0"/>
    <w:rsid w:val="009B4052"/>
    <w:rsid w:val="00A55C64"/>
    <w:rsid w:val="00A57CE8"/>
    <w:rsid w:val="00A66E44"/>
    <w:rsid w:val="00A7288C"/>
    <w:rsid w:val="00AA1A78"/>
    <w:rsid w:val="00AA33FA"/>
    <w:rsid w:val="00AB4474"/>
    <w:rsid w:val="00AC0AAF"/>
    <w:rsid w:val="00AC2A9A"/>
    <w:rsid w:val="00B42D52"/>
    <w:rsid w:val="00B5732F"/>
    <w:rsid w:val="00BB28E3"/>
    <w:rsid w:val="00BC4AF0"/>
    <w:rsid w:val="00C27843"/>
    <w:rsid w:val="00C450ED"/>
    <w:rsid w:val="00CA4F39"/>
    <w:rsid w:val="00CD13C0"/>
    <w:rsid w:val="00CE2876"/>
    <w:rsid w:val="00CE2DD3"/>
    <w:rsid w:val="00D17769"/>
    <w:rsid w:val="00D34A86"/>
    <w:rsid w:val="00D522B7"/>
    <w:rsid w:val="00D923C2"/>
    <w:rsid w:val="00DB427E"/>
    <w:rsid w:val="00E17D58"/>
    <w:rsid w:val="00E40107"/>
    <w:rsid w:val="00E650CB"/>
    <w:rsid w:val="00E87F63"/>
    <w:rsid w:val="00E9034F"/>
    <w:rsid w:val="00E95C62"/>
    <w:rsid w:val="00EC311A"/>
    <w:rsid w:val="00F348D1"/>
    <w:rsid w:val="00F958F5"/>
    <w:rsid w:val="00FC5B2B"/>
    <w:rsid w:val="00FD1858"/>
    <w:rsid w:val="00FD4A34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FD1858"/>
    <w:rPr>
      <w:color w:val="605E5C"/>
      <w:shd w:val="clear" w:color="auto" w:fill="E1DFDD"/>
    </w:rPr>
  </w:style>
  <w:style w:type="character" w:customStyle="1" w:styleId="rlapalap">
    <w:name w:val="Űrlap alap"/>
    <w:rsid w:val="00B42D52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kik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0EEC9-10AD-4561-A545-DC0283B7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2022-07-12T08:19:00Z</cp:lastPrinted>
  <dcterms:created xsi:type="dcterms:W3CDTF">2026-06-17T06:48:00Z</dcterms:created>
  <dcterms:modified xsi:type="dcterms:W3CDTF">2026-06-17T06:48:00Z</dcterms:modified>
</cp:coreProperties>
</file>